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3ED0" w14:textId="746F3788" w:rsidR="000D6975" w:rsidRPr="00F972EE" w:rsidRDefault="00B96843" w:rsidP="00F972EE">
      <w:pPr>
        <w:jc w:val="center"/>
        <w:rPr>
          <w:b/>
          <w:bCs/>
          <w:sz w:val="28"/>
          <w:szCs w:val="28"/>
        </w:rPr>
      </w:pPr>
      <w:r w:rsidRPr="00F972EE">
        <w:rPr>
          <w:b/>
          <w:bCs/>
          <w:sz w:val="28"/>
          <w:szCs w:val="28"/>
        </w:rPr>
        <w:t>Términos y Condiciones</w:t>
      </w:r>
    </w:p>
    <w:p w14:paraId="3F4D8BBF" w14:textId="53F45AC0" w:rsidR="00F972EE" w:rsidRPr="00F65C9E" w:rsidRDefault="003D0F29" w:rsidP="00B96843">
      <w:pPr>
        <w:jc w:val="both"/>
        <w:rPr>
          <w:sz w:val="20"/>
          <w:szCs w:val="20"/>
        </w:rPr>
      </w:pPr>
      <w:r w:rsidRPr="00F65C9E">
        <w:rPr>
          <w:sz w:val="20"/>
          <w:szCs w:val="20"/>
        </w:rPr>
        <w:t xml:space="preserve">El </w:t>
      </w:r>
      <w:r w:rsidR="00596D90" w:rsidRPr="00F65C9E">
        <w:rPr>
          <w:sz w:val="20"/>
          <w:szCs w:val="20"/>
        </w:rPr>
        <w:t xml:space="preserve">INTERNATIONAL DIPLOMA IN CRAFT DISTILLING </w:t>
      </w:r>
      <w:r w:rsidRPr="00F65C9E">
        <w:rPr>
          <w:sz w:val="20"/>
          <w:szCs w:val="20"/>
        </w:rPr>
        <w:t xml:space="preserve">de la Escuela de Alimentos de la Pontificia Universidad Católica de Valparaíso en su </w:t>
      </w:r>
      <w:r w:rsidR="003D51CA" w:rsidRPr="00F65C9E">
        <w:rPr>
          <w:sz w:val="20"/>
          <w:szCs w:val="20"/>
        </w:rPr>
        <w:t>versión 202</w:t>
      </w:r>
      <w:r w:rsidR="00927CA4">
        <w:rPr>
          <w:sz w:val="20"/>
          <w:szCs w:val="20"/>
        </w:rPr>
        <w:t>6</w:t>
      </w:r>
      <w:r w:rsidR="00F7483D" w:rsidRPr="00F65C9E">
        <w:rPr>
          <w:sz w:val="20"/>
          <w:szCs w:val="20"/>
        </w:rPr>
        <w:t>,</w:t>
      </w:r>
      <w:r w:rsidRPr="00F65C9E">
        <w:rPr>
          <w:sz w:val="20"/>
          <w:szCs w:val="20"/>
        </w:rPr>
        <w:t xml:space="preserve"> tiene los siguientes términos y condiciones. Este programa se realiza </w:t>
      </w:r>
      <w:r w:rsidR="00BA27DB" w:rsidRPr="00F65C9E">
        <w:rPr>
          <w:sz w:val="20"/>
          <w:szCs w:val="20"/>
        </w:rPr>
        <w:t>en modalidad</w:t>
      </w:r>
      <w:r w:rsidR="00596D90" w:rsidRPr="00F65C9E">
        <w:rPr>
          <w:sz w:val="20"/>
          <w:szCs w:val="20"/>
        </w:rPr>
        <w:t xml:space="preserve"> presencial e incluye</w:t>
      </w:r>
      <w:r w:rsidR="00960426" w:rsidRPr="00F65C9E">
        <w:rPr>
          <w:sz w:val="20"/>
          <w:szCs w:val="20"/>
        </w:rPr>
        <w:t xml:space="preserve"> </w:t>
      </w:r>
      <w:r w:rsidR="00927344" w:rsidRPr="00F65C9E">
        <w:rPr>
          <w:sz w:val="20"/>
          <w:szCs w:val="20"/>
        </w:rPr>
        <w:t xml:space="preserve">1 hora de bienvenida, </w:t>
      </w:r>
      <w:r w:rsidR="00F65C9E">
        <w:rPr>
          <w:sz w:val="20"/>
          <w:szCs w:val="20"/>
        </w:rPr>
        <w:t>43</w:t>
      </w:r>
      <w:r w:rsidR="00927344" w:rsidRPr="00F65C9E">
        <w:rPr>
          <w:sz w:val="20"/>
          <w:szCs w:val="20"/>
        </w:rPr>
        <w:t xml:space="preserve"> </w:t>
      </w:r>
      <w:r w:rsidR="00960426" w:rsidRPr="00F65C9E">
        <w:rPr>
          <w:sz w:val="20"/>
          <w:szCs w:val="20"/>
        </w:rPr>
        <w:t>horas de</w:t>
      </w:r>
      <w:r w:rsidR="00596D90" w:rsidRPr="00F65C9E">
        <w:rPr>
          <w:sz w:val="20"/>
          <w:szCs w:val="20"/>
        </w:rPr>
        <w:t xml:space="preserve"> clases de funda</w:t>
      </w:r>
      <w:r w:rsidR="00960426" w:rsidRPr="00F65C9E">
        <w:rPr>
          <w:sz w:val="20"/>
          <w:szCs w:val="20"/>
        </w:rPr>
        <w:t xml:space="preserve">mentos teóricos, </w:t>
      </w:r>
      <w:r w:rsidR="00F65C9E">
        <w:rPr>
          <w:sz w:val="20"/>
          <w:szCs w:val="20"/>
        </w:rPr>
        <w:t>24</w:t>
      </w:r>
      <w:r w:rsidR="00960426" w:rsidRPr="00F65C9E">
        <w:rPr>
          <w:sz w:val="20"/>
          <w:szCs w:val="20"/>
        </w:rPr>
        <w:t xml:space="preserve"> horas de clases de análisis sensorial, 1</w:t>
      </w:r>
      <w:r w:rsidR="00D115BA">
        <w:rPr>
          <w:sz w:val="20"/>
          <w:szCs w:val="20"/>
        </w:rPr>
        <w:t>5</w:t>
      </w:r>
      <w:r w:rsidR="00960426" w:rsidRPr="00F65C9E">
        <w:rPr>
          <w:sz w:val="20"/>
          <w:szCs w:val="20"/>
        </w:rPr>
        <w:t xml:space="preserve"> horas de taller de </w:t>
      </w:r>
      <w:r w:rsidR="00BF0893" w:rsidRPr="00F65C9E">
        <w:rPr>
          <w:sz w:val="20"/>
          <w:szCs w:val="20"/>
        </w:rPr>
        <w:t>destilación</w:t>
      </w:r>
      <w:r w:rsidR="00960426" w:rsidRPr="00F65C9E">
        <w:rPr>
          <w:sz w:val="20"/>
          <w:szCs w:val="20"/>
        </w:rPr>
        <w:t xml:space="preserve">, </w:t>
      </w:r>
      <w:r w:rsidR="00927344" w:rsidRPr="00F65C9E">
        <w:rPr>
          <w:sz w:val="20"/>
          <w:szCs w:val="20"/>
        </w:rPr>
        <w:t>8</w:t>
      </w:r>
      <w:r w:rsidR="00876D66" w:rsidRPr="00F65C9E">
        <w:rPr>
          <w:sz w:val="20"/>
          <w:szCs w:val="20"/>
        </w:rPr>
        <w:t xml:space="preserve"> </w:t>
      </w:r>
      <w:r w:rsidR="00960426" w:rsidRPr="00F65C9E">
        <w:rPr>
          <w:sz w:val="20"/>
          <w:szCs w:val="20"/>
        </w:rPr>
        <w:t>horas de salida a terreno y 2 horas de evaluación</w:t>
      </w:r>
      <w:r w:rsidR="00755DC7" w:rsidRPr="00F65C9E">
        <w:rPr>
          <w:sz w:val="20"/>
          <w:szCs w:val="20"/>
        </w:rPr>
        <w:t xml:space="preserve">, con un total de </w:t>
      </w:r>
      <w:r w:rsidR="00F65C9E">
        <w:rPr>
          <w:sz w:val="20"/>
          <w:szCs w:val="20"/>
        </w:rPr>
        <w:t>93</w:t>
      </w:r>
      <w:r w:rsidR="00755DC7" w:rsidRPr="00F65C9E">
        <w:rPr>
          <w:sz w:val="20"/>
          <w:szCs w:val="20"/>
        </w:rPr>
        <w:t xml:space="preserve"> horas.</w:t>
      </w:r>
      <w:r w:rsidRPr="00F65C9E">
        <w:rPr>
          <w:sz w:val="20"/>
          <w:szCs w:val="20"/>
        </w:rPr>
        <w:t xml:space="preserve"> </w:t>
      </w:r>
    </w:p>
    <w:p w14:paraId="46C93B55" w14:textId="63B4891D" w:rsidR="00F972EE" w:rsidRPr="00F65C9E" w:rsidRDefault="003D0F29" w:rsidP="00B96843">
      <w:pPr>
        <w:jc w:val="both"/>
        <w:rPr>
          <w:sz w:val="20"/>
          <w:szCs w:val="20"/>
        </w:rPr>
      </w:pPr>
      <w:r w:rsidRPr="00F65C9E">
        <w:rPr>
          <w:sz w:val="20"/>
          <w:szCs w:val="20"/>
        </w:rPr>
        <w:t>Los requisitos de aprobación son</w:t>
      </w:r>
      <w:r w:rsidR="007A415B" w:rsidRPr="00F65C9E">
        <w:rPr>
          <w:sz w:val="20"/>
          <w:szCs w:val="20"/>
        </w:rPr>
        <w:t>:</w:t>
      </w:r>
      <w:r w:rsidRPr="00F65C9E">
        <w:rPr>
          <w:sz w:val="20"/>
          <w:szCs w:val="20"/>
        </w:rPr>
        <w:t xml:space="preserve"> nota final igual o superior a 4,0</w:t>
      </w:r>
      <w:r w:rsidR="009E537D" w:rsidRPr="00F65C9E">
        <w:rPr>
          <w:sz w:val="20"/>
          <w:szCs w:val="20"/>
        </w:rPr>
        <w:t>, y un</w:t>
      </w:r>
      <w:r w:rsidR="00E824EC" w:rsidRPr="00F65C9E">
        <w:rPr>
          <w:sz w:val="20"/>
          <w:szCs w:val="20"/>
        </w:rPr>
        <w:t xml:space="preserve"> </w:t>
      </w:r>
      <w:r w:rsidR="009E537D" w:rsidRPr="00F65C9E">
        <w:rPr>
          <w:sz w:val="20"/>
          <w:szCs w:val="20"/>
        </w:rPr>
        <w:t>75</w:t>
      </w:r>
      <w:r w:rsidR="00944493" w:rsidRPr="00F65C9E">
        <w:rPr>
          <w:sz w:val="20"/>
          <w:szCs w:val="20"/>
        </w:rPr>
        <w:t xml:space="preserve">% de asistencia </w:t>
      </w:r>
      <w:r w:rsidR="009E537D" w:rsidRPr="00F65C9E">
        <w:rPr>
          <w:sz w:val="20"/>
          <w:szCs w:val="20"/>
        </w:rPr>
        <w:t>a</w:t>
      </w:r>
      <w:r w:rsidR="00E824EC" w:rsidRPr="00F65C9E">
        <w:rPr>
          <w:sz w:val="20"/>
          <w:szCs w:val="20"/>
        </w:rPr>
        <w:t xml:space="preserve"> clases</w:t>
      </w:r>
      <w:r w:rsidR="009E537D" w:rsidRPr="00F65C9E">
        <w:rPr>
          <w:sz w:val="20"/>
          <w:szCs w:val="20"/>
        </w:rPr>
        <w:t>.</w:t>
      </w:r>
      <w:r w:rsidR="00755DC7" w:rsidRPr="00F65C9E">
        <w:rPr>
          <w:sz w:val="20"/>
          <w:szCs w:val="20"/>
        </w:rPr>
        <w:t xml:space="preserve"> N</w:t>
      </w:r>
      <w:r w:rsidRPr="00F65C9E">
        <w:rPr>
          <w:sz w:val="20"/>
          <w:szCs w:val="20"/>
        </w:rPr>
        <w:t>o se realizarán evaluaciones individuales o en fechas distinta</w:t>
      </w:r>
      <w:r w:rsidR="00755DC7" w:rsidRPr="00F65C9E">
        <w:rPr>
          <w:sz w:val="20"/>
          <w:szCs w:val="20"/>
        </w:rPr>
        <w:t>s</w:t>
      </w:r>
      <w:r w:rsidRPr="00F65C9E">
        <w:rPr>
          <w:sz w:val="20"/>
          <w:szCs w:val="20"/>
        </w:rPr>
        <w:t xml:space="preserve"> a la presentada en el calendario de clases</w:t>
      </w:r>
      <w:r w:rsidR="00931907">
        <w:rPr>
          <w:sz w:val="20"/>
          <w:szCs w:val="20"/>
        </w:rPr>
        <w:t xml:space="preserve"> </w:t>
      </w:r>
      <w:r w:rsidRPr="00503A39">
        <w:rPr>
          <w:sz w:val="20"/>
          <w:szCs w:val="20"/>
        </w:rPr>
        <w:t>.</w:t>
      </w:r>
      <w:r w:rsidR="00931907" w:rsidRPr="00503A39">
        <w:rPr>
          <w:sz w:val="20"/>
          <w:szCs w:val="20"/>
        </w:rPr>
        <w:t xml:space="preserve">No obstante, </w:t>
      </w:r>
      <w:r w:rsidR="00E62901" w:rsidRPr="00503A39">
        <w:rPr>
          <w:sz w:val="20"/>
          <w:szCs w:val="20"/>
        </w:rPr>
        <w:t xml:space="preserve">para </w:t>
      </w:r>
      <w:r w:rsidR="00931907" w:rsidRPr="00503A39">
        <w:rPr>
          <w:sz w:val="20"/>
          <w:szCs w:val="20"/>
        </w:rPr>
        <w:t>aquellos alumnos que no aprueben en la primera instancia, habrá una oportunidad en el mes de marzo</w:t>
      </w:r>
      <w:r w:rsidR="00732BC5" w:rsidRPr="00503A39">
        <w:rPr>
          <w:sz w:val="20"/>
          <w:szCs w:val="20"/>
        </w:rPr>
        <w:t xml:space="preserve"> de forma presencial</w:t>
      </w:r>
      <w:r w:rsidR="00931907" w:rsidRPr="00503A39">
        <w:rPr>
          <w:sz w:val="20"/>
          <w:szCs w:val="20"/>
        </w:rPr>
        <w:t xml:space="preserve"> (fecha a convenir) para rendir una nueva evaluación.</w:t>
      </w:r>
      <w:r w:rsidRPr="00503A39">
        <w:rPr>
          <w:sz w:val="20"/>
          <w:szCs w:val="20"/>
        </w:rPr>
        <w:t xml:space="preserve"> El </w:t>
      </w:r>
      <w:proofErr w:type="gramStart"/>
      <w:r w:rsidRPr="00503A39">
        <w:rPr>
          <w:sz w:val="20"/>
          <w:szCs w:val="20"/>
        </w:rPr>
        <w:t>Director</w:t>
      </w:r>
      <w:proofErr w:type="gramEnd"/>
      <w:r w:rsidRPr="00503A39">
        <w:rPr>
          <w:sz w:val="20"/>
          <w:szCs w:val="20"/>
        </w:rPr>
        <w:t xml:space="preserve"> del programa</w:t>
      </w:r>
      <w:r w:rsidR="00E824EC" w:rsidRPr="00503A39">
        <w:rPr>
          <w:sz w:val="20"/>
          <w:szCs w:val="20"/>
        </w:rPr>
        <w:t>,</w:t>
      </w:r>
      <w:r w:rsidRPr="00503A39">
        <w:rPr>
          <w:sz w:val="20"/>
          <w:szCs w:val="20"/>
        </w:rPr>
        <w:t xml:space="preserve"> se reserva </w:t>
      </w:r>
      <w:r w:rsidR="00E824EC" w:rsidRPr="00503A39">
        <w:rPr>
          <w:sz w:val="20"/>
          <w:szCs w:val="20"/>
        </w:rPr>
        <w:t xml:space="preserve">el </w:t>
      </w:r>
      <w:r w:rsidRPr="00503A39">
        <w:rPr>
          <w:sz w:val="20"/>
          <w:szCs w:val="20"/>
        </w:rPr>
        <w:t>derecho de m</w:t>
      </w:r>
      <w:r w:rsidRPr="00F65C9E">
        <w:rPr>
          <w:sz w:val="20"/>
          <w:szCs w:val="20"/>
        </w:rPr>
        <w:t xml:space="preserve">odificar el calendario de evaluaciones </w:t>
      </w:r>
      <w:r w:rsidR="009E537D" w:rsidRPr="00F65C9E">
        <w:rPr>
          <w:sz w:val="20"/>
          <w:szCs w:val="20"/>
        </w:rPr>
        <w:t xml:space="preserve">y/o talleres o salida a terreno </w:t>
      </w:r>
      <w:r w:rsidRPr="00F65C9E">
        <w:rPr>
          <w:sz w:val="20"/>
          <w:szCs w:val="20"/>
        </w:rPr>
        <w:t xml:space="preserve">en situaciones de fuerza mayor. </w:t>
      </w:r>
      <w:r w:rsidR="00F65C9E" w:rsidRPr="00F65C9E">
        <w:rPr>
          <w:sz w:val="20"/>
          <w:szCs w:val="20"/>
        </w:rPr>
        <w:t>Para aquellos alumnos que cumplan con los requisitos de aprobación y asistencia, se hará entrega de un certificado y un diploma. El certificado será enviado en formato digital mediante correo electrónico. Quienes no puedan asistir a la ceremonia de entregas de diplomas, deberán retirarlo en la secretaria de la Escuela de Alimentos</w:t>
      </w:r>
      <w:r w:rsidR="00F65C9E">
        <w:rPr>
          <w:sz w:val="20"/>
          <w:szCs w:val="20"/>
        </w:rPr>
        <w:t>.</w:t>
      </w:r>
    </w:p>
    <w:p w14:paraId="699C71A2" w14:textId="35B5BDB1" w:rsidR="00F972EE" w:rsidRPr="00F65C9E" w:rsidRDefault="003D0F29" w:rsidP="00B96843">
      <w:pPr>
        <w:jc w:val="both"/>
        <w:rPr>
          <w:sz w:val="20"/>
          <w:szCs w:val="20"/>
        </w:rPr>
      </w:pPr>
      <w:r w:rsidRPr="00F65C9E">
        <w:rPr>
          <w:sz w:val="20"/>
          <w:szCs w:val="20"/>
        </w:rPr>
        <w:t>El material audiovisual</w:t>
      </w:r>
      <w:r w:rsidR="00755DC7" w:rsidRPr="00F65C9E">
        <w:rPr>
          <w:sz w:val="20"/>
          <w:szCs w:val="20"/>
        </w:rPr>
        <w:t>, en formato físico</w:t>
      </w:r>
      <w:r w:rsidRPr="00F65C9E">
        <w:rPr>
          <w:sz w:val="20"/>
          <w:szCs w:val="20"/>
        </w:rPr>
        <w:t xml:space="preserve"> y digital es propiedad de la Pontificia Universidad Católica de Valparaíso</w:t>
      </w:r>
      <w:r w:rsidR="00755DC7" w:rsidRPr="00F65C9E">
        <w:rPr>
          <w:sz w:val="20"/>
          <w:szCs w:val="20"/>
        </w:rPr>
        <w:t>, por lo tanto,</w:t>
      </w:r>
      <w:r w:rsidRPr="00F65C9E">
        <w:rPr>
          <w:sz w:val="20"/>
          <w:szCs w:val="20"/>
        </w:rPr>
        <w:t xml:space="preserve"> está prohibida su distribución y/o comercialización de cualquier tipo. </w:t>
      </w:r>
    </w:p>
    <w:p w14:paraId="1978BCE3" w14:textId="3E92F3AD" w:rsidR="00125818" w:rsidRPr="00F65C9E" w:rsidRDefault="00125818" w:rsidP="00B96843">
      <w:pPr>
        <w:jc w:val="both"/>
        <w:rPr>
          <w:sz w:val="20"/>
          <w:szCs w:val="20"/>
        </w:rPr>
      </w:pPr>
      <w:r w:rsidRPr="00F65C9E">
        <w:rPr>
          <w:sz w:val="20"/>
          <w:szCs w:val="20"/>
        </w:rPr>
        <w:t>El participante asume la obligación de pago íntegro y oportuno de los valores acordados para la matrícula y arancel una vez que haya sido aceptado en el programa. En caso de renuncia, suspensión de estudios o simple abandono, por cualquier causa, el participante se mantendrá en la obligación de pagar el saldo insoluto del valor de la actividad. Por lo tanto, el pago de matrícula y arancel no son reembolsables.</w:t>
      </w:r>
    </w:p>
    <w:p w14:paraId="102BAE79" w14:textId="76D118B1" w:rsidR="00F65C9E" w:rsidRPr="00F65C9E" w:rsidRDefault="00F65C9E" w:rsidP="00B96843">
      <w:pPr>
        <w:jc w:val="both"/>
        <w:rPr>
          <w:sz w:val="20"/>
          <w:szCs w:val="20"/>
        </w:rPr>
      </w:pPr>
      <w:r w:rsidRPr="00F65C9E">
        <w:rPr>
          <w:sz w:val="20"/>
          <w:szCs w:val="20"/>
        </w:rPr>
        <w:t>Es posible que en algún momento usted, sea fotografiado o grabado por el equipo a cargo del programa y estas imágenes pueden ser utilizadas con fines comunicacionales y/o pedagógicos. Por lo tanto, usted, renuncia a cualquier derecho de inspección o aprobación del material que incluya su participación, en cualquier formato y plataforma</w:t>
      </w:r>
    </w:p>
    <w:p w14:paraId="6D5A5A50" w14:textId="33858869" w:rsidR="00944493" w:rsidRPr="00F65C9E" w:rsidRDefault="003D0F29" w:rsidP="00B96843">
      <w:pPr>
        <w:jc w:val="both"/>
        <w:rPr>
          <w:sz w:val="20"/>
          <w:szCs w:val="20"/>
        </w:rPr>
      </w:pPr>
      <w:r w:rsidRPr="00F65C9E">
        <w:rPr>
          <w:sz w:val="20"/>
          <w:szCs w:val="20"/>
        </w:rPr>
        <w:t xml:space="preserve">Este programa se preocupa por la salud y seguridad de sus estudiantes y respeta cualquiera condición médica y/o de carácter religioso. Por lo tanto, es responsabilidad de cada estudiante la ingesta de alcohol durante las sesiones prácticas de evaluación sensorial. </w:t>
      </w:r>
    </w:p>
    <w:p w14:paraId="5E74DCF3" w14:textId="77777777" w:rsidR="00944493" w:rsidRPr="00F65C9E" w:rsidRDefault="003D0F29" w:rsidP="00B96843">
      <w:pPr>
        <w:jc w:val="both"/>
        <w:rPr>
          <w:sz w:val="20"/>
          <w:szCs w:val="20"/>
        </w:rPr>
      </w:pPr>
      <w:r w:rsidRPr="00F65C9E">
        <w:rPr>
          <w:sz w:val="20"/>
          <w:szCs w:val="20"/>
        </w:rPr>
        <w:t xml:space="preserve">He leído el documento y acepto las condiciones y términos del programa. </w:t>
      </w:r>
    </w:p>
    <w:p w14:paraId="6289060F" w14:textId="77777777" w:rsidR="00944493" w:rsidRPr="00F65C9E" w:rsidRDefault="003D0F29" w:rsidP="00B96843">
      <w:pPr>
        <w:jc w:val="both"/>
        <w:rPr>
          <w:sz w:val="20"/>
          <w:szCs w:val="20"/>
        </w:rPr>
      </w:pPr>
      <w:r w:rsidRPr="00F65C9E">
        <w:rPr>
          <w:sz w:val="20"/>
          <w:szCs w:val="20"/>
        </w:rPr>
        <w:t xml:space="preserve">Nombre Completo: </w:t>
      </w:r>
    </w:p>
    <w:p w14:paraId="2B27D955" w14:textId="77777777" w:rsidR="00944493" w:rsidRPr="00F65C9E" w:rsidRDefault="003D0F29" w:rsidP="00B96843">
      <w:pPr>
        <w:jc w:val="both"/>
        <w:rPr>
          <w:sz w:val="20"/>
          <w:szCs w:val="20"/>
        </w:rPr>
      </w:pPr>
      <w:r w:rsidRPr="00F65C9E">
        <w:rPr>
          <w:sz w:val="20"/>
          <w:szCs w:val="20"/>
        </w:rPr>
        <w:t xml:space="preserve">RUT: </w:t>
      </w:r>
    </w:p>
    <w:p w14:paraId="146F1C9A" w14:textId="29850EA3" w:rsidR="00944493" w:rsidRPr="00F65C9E" w:rsidRDefault="003D0F29" w:rsidP="00B96843">
      <w:pPr>
        <w:jc w:val="both"/>
        <w:rPr>
          <w:sz w:val="20"/>
          <w:szCs w:val="20"/>
        </w:rPr>
      </w:pPr>
      <w:r w:rsidRPr="00F65C9E">
        <w:rPr>
          <w:sz w:val="20"/>
          <w:szCs w:val="20"/>
        </w:rPr>
        <w:t xml:space="preserve">Fecha de Nacimiento: ____/____/____ Firma: </w:t>
      </w:r>
    </w:p>
    <w:p w14:paraId="255443DD" w14:textId="6782935C" w:rsidR="00F972EE" w:rsidRPr="00F65C9E" w:rsidRDefault="00F42D1C" w:rsidP="00B96843">
      <w:pPr>
        <w:jc w:val="both"/>
        <w:rPr>
          <w:sz w:val="20"/>
          <w:szCs w:val="20"/>
          <w:lang w:val="es-ES"/>
        </w:rPr>
      </w:pPr>
      <w:r w:rsidRPr="00F65C9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FD30C8F" wp14:editId="312844C6">
            <wp:simplePos x="0" y="0"/>
            <wp:positionH relativeFrom="column">
              <wp:posOffset>4780915</wp:posOffset>
            </wp:positionH>
            <wp:positionV relativeFrom="paragraph">
              <wp:posOffset>1497330</wp:posOffset>
            </wp:positionV>
            <wp:extent cx="990600" cy="1297940"/>
            <wp:effectExtent l="0" t="0" r="0" b="0"/>
            <wp:wrapTopAndBottom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493" w:rsidRPr="00F65C9E">
        <w:rPr>
          <w:sz w:val="20"/>
          <w:szCs w:val="20"/>
        </w:rPr>
        <w:t>Ciudad</w:t>
      </w:r>
      <w:r w:rsidR="003D0F29" w:rsidRPr="00F65C9E">
        <w:rPr>
          <w:sz w:val="20"/>
          <w:szCs w:val="20"/>
        </w:rPr>
        <w:t xml:space="preserve"> y Fecha: ________________________________, _____ de ______________de _______</w:t>
      </w:r>
      <w:r w:rsidR="00EE495C" w:rsidRPr="00F65C9E">
        <w:rPr>
          <w:sz w:val="20"/>
          <w:szCs w:val="20"/>
          <w:lang w:val="es-ES"/>
        </w:rPr>
        <w:t>___</w:t>
      </w:r>
    </w:p>
    <w:sectPr w:rsidR="00F972EE" w:rsidRPr="00F65C9E" w:rsidSect="00931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CB37B" w14:textId="77777777" w:rsidR="00D32F94" w:rsidRDefault="00D32F94" w:rsidP="00F972EE">
      <w:pPr>
        <w:spacing w:after="0" w:line="240" w:lineRule="auto"/>
      </w:pPr>
      <w:r>
        <w:separator/>
      </w:r>
    </w:p>
  </w:endnote>
  <w:endnote w:type="continuationSeparator" w:id="0">
    <w:p w14:paraId="6E430C79" w14:textId="77777777" w:rsidR="00D32F94" w:rsidRDefault="00D32F94" w:rsidP="00F9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FA55D" w14:textId="77777777" w:rsidR="00875B49" w:rsidRDefault="00875B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A4C7" w14:textId="41842EA5" w:rsidR="00F972EE" w:rsidRDefault="00F972EE" w:rsidP="00F972E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E749" w14:textId="77777777" w:rsidR="00875B49" w:rsidRDefault="00875B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A13B5" w14:textId="77777777" w:rsidR="00D32F94" w:rsidRDefault="00D32F94" w:rsidP="00F972EE">
      <w:pPr>
        <w:spacing w:after="0" w:line="240" w:lineRule="auto"/>
      </w:pPr>
      <w:r>
        <w:separator/>
      </w:r>
    </w:p>
  </w:footnote>
  <w:footnote w:type="continuationSeparator" w:id="0">
    <w:p w14:paraId="1026891E" w14:textId="77777777" w:rsidR="00D32F94" w:rsidRDefault="00D32F94" w:rsidP="00F9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C266" w14:textId="77777777" w:rsidR="00875B49" w:rsidRDefault="00875B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40DE" w14:textId="4F815325" w:rsidR="00F972EE" w:rsidRDefault="00F972EE" w:rsidP="00F972EE">
    <w:pPr>
      <w:pStyle w:val="Encabezado"/>
      <w:jc w:val="right"/>
    </w:pPr>
    <w:r>
      <w:rPr>
        <w:noProof/>
      </w:rPr>
      <w:drawing>
        <wp:inline distT="0" distB="0" distL="0" distR="0" wp14:anchorId="2F5F96FF" wp14:editId="3F9C0601">
          <wp:extent cx="2734062" cy="931166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62" cy="931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B0CB" w14:textId="77777777" w:rsidR="00875B49" w:rsidRDefault="00875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29"/>
    <w:rsid w:val="000A112A"/>
    <w:rsid w:val="000C1378"/>
    <w:rsid w:val="000D6975"/>
    <w:rsid w:val="00125818"/>
    <w:rsid w:val="00163346"/>
    <w:rsid w:val="0023374B"/>
    <w:rsid w:val="002B717E"/>
    <w:rsid w:val="003038A3"/>
    <w:rsid w:val="003701D1"/>
    <w:rsid w:val="003D0F29"/>
    <w:rsid w:val="003D51CA"/>
    <w:rsid w:val="004847CA"/>
    <w:rsid w:val="00492B39"/>
    <w:rsid w:val="00497372"/>
    <w:rsid w:val="00503A39"/>
    <w:rsid w:val="00515D46"/>
    <w:rsid w:val="00554557"/>
    <w:rsid w:val="005630D8"/>
    <w:rsid w:val="00596D90"/>
    <w:rsid w:val="005C74AE"/>
    <w:rsid w:val="006A0260"/>
    <w:rsid w:val="00732BC5"/>
    <w:rsid w:val="00744B76"/>
    <w:rsid w:val="00755DC7"/>
    <w:rsid w:val="007A415B"/>
    <w:rsid w:val="00844A29"/>
    <w:rsid w:val="00873DA3"/>
    <w:rsid w:val="00875B49"/>
    <w:rsid w:val="00876D66"/>
    <w:rsid w:val="008C56B9"/>
    <w:rsid w:val="008D394F"/>
    <w:rsid w:val="00927344"/>
    <w:rsid w:val="00927CA4"/>
    <w:rsid w:val="00931907"/>
    <w:rsid w:val="00932D4A"/>
    <w:rsid w:val="00944493"/>
    <w:rsid w:val="00955AE7"/>
    <w:rsid w:val="00960426"/>
    <w:rsid w:val="009743FE"/>
    <w:rsid w:val="009E537D"/>
    <w:rsid w:val="00AE1914"/>
    <w:rsid w:val="00AF5A29"/>
    <w:rsid w:val="00B30815"/>
    <w:rsid w:val="00B96843"/>
    <w:rsid w:val="00BA27DB"/>
    <w:rsid w:val="00BF0893"/>
    <w:rsid w:val="00CF0EB0"/>
    <w:rsid w:val="00D115BA"/>
    <w:rsid w:val="00D32E82"/>
    <w:rsid w:val="00D32F94"/>
    <w:rsid w:val="00D42C2A"/>
    <w:rsid w:val="00D626DD"/>
    <w:rsid w:val="00D659D7"/>
    <w:rsid w:val="00D8355C"/>
    <w:rsid w:val="00D93C57"/>
    <w:rsid w:val="00E62901"/>
    <w:rsid w:val="00E824EC"/>
    <w:rsid w:val="00EE495C"/>
    <w:rsid w:val="00F139ED"/>
    <w:rsid w:val="00F17E86"/>
    <w:rsid w:val="00F27C34"/>
    <w:rsid w:val="00F42D1C"/>
    <w:rsid w:val="00F65C9E"/>
    <w:rsid w:val="00F7483D"/>
    <w:rsid w:val="00F972EE"/>
    <w:rsid w:val="00FC1CC0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77611"/>
  <w15:chartTrackingRefBased/>
  <w15:docId w15:val="{F9CB41D1-D5C9-4C61-ACE9-377EF2CF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2EE"/>
  </w:style>
  <w:style w:type="paragraph" w:styleId="Piedepgina">
    <w:name w:val="footer"/>
    <w:basedOn w:val="Normal"/>
    <w:link w:val="PiedepginaCar"/>
    <w:uiPriority w:val="99"/>
    <w:unhideWhenUsed/>
    <w:rsid w:val="00F97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Labbe Pino</dc:creator>
  <cp:keywords/>
  <dc:description/>
  <cp:lastModifiedBy>Dr. Fernando Salazar</cp:lastModifiedBy>
  <cp:revision>3</cp:revision>
  <cp:lastPrinted>2022-11-07T13:29:00Z</cp:lastPrinted>
  <dcterms:created xsi:type="dcterms:W3CDTF">2025-08-26T19:10:00Z</dcterms:created>
  <dcterms:modified xsi:type="dcterms:W3CDTF">2025-08-27T14:44:00Z</dcterms:modified>
</cp:coreProperties>
</file>